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A8" w:rsidRPr="003F16A8" w:rsidRDefault="003F16A8" w:rsidP="003F1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F16A8" w:rsidRPr="003F16A8" w:rsidTr="003F16A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16A8" w:rsidRPr="003F16A8" w:rsidRDefault="003F16A8" w:rsidP="003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A8" w:rsidRPr="003F16A8" w:rsidRDefault="0038440A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30.05.2014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bookmarkStart w:id="0" w:name="_GoBack"/>
      <w:bookmarkEnd w:id="0"/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A05BC" w:rsidRPr="00167CF2" w:rsidRDefault="002A05BC" w:rsidP="002A05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C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проекта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Устав Чернолучинского городского поселения Омского муниципального района Омской области  </w:t>
      </w:r>
    </w:p>
    <w:p w:rsid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E81" w:rsidRPr="003F16A8" w:rsidRDefault="005A1E81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0AD" w:rsidRDefault="003F16A8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A360AD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360AD" w:rsidRP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05BC" w:rsidRDefault="003F16A8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="002A05BC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A05BC" w:rsidRPr="00FC0219" w:rsidRDefault="002A05BC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ункт 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</w:t>
      </w:r>
      <w:r w:rsidR="00A360AD" w:rsidRPr="00FC02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60AD" w:rsidRPr="00FC0219">
        <w:rPr>
          <w:rFonts w:ascii="Times New Roman" w:eastAsia="Calibri" w:hAnsi="Times New Roman" w:cs="Times New Roman"/>
          <w:sz w:val="28"/>
          <w:szCs w:val="28"/>
        </w:rPr>
        <w:t>создание условий для деятельности добровольных формирований населения по охране общественного порядка) изложить в следующей редакции:</w:t>
      </w:r>
      <w:r w:rsidR="00A360AD" w:rsidRPr="00FC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60AD" w:rsidRDefault="00A360AD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219">
        <w:rPr>
          <w:rFonts w:ascii="Times New Roman" w:eastAsia="Times New Roman" w:hAnsi="Times New Roman" w:cs="Times New Roman"/>
          <w:sz w:val="28"/>
          <w:szCs w:val="28"/>
          <w:lang w:eastAsia="ru-RU"/>
        </w:rPr>
        <w:t>«32) оказание поддержки гражданам и их объединениям, участвующим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охране общественного порядка, создание условий для деятельности народных дружин</w:t>
      </w:r>
      <w:r w:rsidR="00FC021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C02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15A69" w:rsidRDefault="00591E4D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215A6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Статью 4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772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215A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40 следующим содержанием: </w:t>
      </w:r>
    </w:p>
    <w:p w:rsidR="00591E4D" w:rsidRDefault="0038440A" w:rsidP="00384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15A69">
        <w:rPr>
          <w:rFonts w:ascii="Times New Roman" w:eastAsia="Times New Roman" w:hAnsi="Times New Roman" w:cs="Times New Roman"/>
          <w:sz w:val="28"/>
          <w:szCs w:val="20"/>
          <w:lang w:eastAsia="ru-RU"/>
        </w:rPr>
        <w:t>«40</w:t>
      </w:r>
      <w:r w:rsidR="00215A69">
        <w:rPr>
          <w:rFonts w:ascii="Times New Roman" w:hAnsi="Times New Roman" w:cs="Times New Roman"/>
          <w:sz w:val="28"/>
          <w:szCs w:val="28"/>
        </w:rPr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 w:rsidR="00215A6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91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38440A" w:rsidRDefault="00EA4E7C" w:rsidP="00384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8440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статью 39 частью 8 следующего содержания:</w:t>
      </w:r>
    </w:p>
    <w:p w:rsidR="00EA4E7C" w:rsidRDefault="0038440A" w:rsidP="00384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«8) </w:t>
      </w:r>
      <w:r w:rsidRPr="0038440A">
        <w:rPr>
          <w:rFonts w:ascii="Times New Roman" w:hAnsi="Times New Roman" w:cs="Times New Roman"/>
          <w:bCs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6" w:history="1">
        <w:r w:rsidRPr="0038440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законодательством</w:t>
        </w:r>
      </w:hyperlink>
      <w:r w:rsidRPr="0038440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</w:t>
      </w:r>
      <w:r w:rsidRPr="0038440A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F16A8" w:rsidRPr="003F16A8" w:rsidRDefault="002A05BC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«Омский муниципальный вестник».</w:t>
      </w:r>
    </w:p>
    <w:p w:rsidR="003F16A8" w:rsidRPr="003F16A8" w:rsidRDefault="002A05BC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Провести публичные слушания по проекту Устава Чернолучинского городского поселения Омского муниципального района Омской области 1</w:t>
      </w:r>
      <w:r w:rsidR="00FC021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02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 Н.В.Юркив 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16A8" w:rsidRPr="003F16A8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A1716"/>
    <w:rsid w:val="000E418F"/>
    <w:rsid w:val="00177247"/>
    <w:rsid w:val="001E4031"/>
    <w:rsid w:val="00215A69"/>
    <w:rsid w:val="002A05BC"/>
    <w:rsid w:val="0034523B"/>
    <w:rsid w:val="0038440A"/>
    <w:rsid w:val="003F16A8"/>
    <w:rsid w:val="004A3771"/>
    <w:rsid w:val="00591E4D"/>
    <w:rsid w:val="005A1E81"/>
    <w:rsid w:val="00847DAA"/>
    <w:rsid w:val="00867E42"/>
    <w:rsid w:val="00A360AD"/>
    <w:rsid w:val="00A36D9B"/>
    <w:rsid w:val="00EA1716"/>
    <w:rsid w:val="00EA4E7C"/>
    <w:rsid w:val="00F24AD5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B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2FF27BAFA61FBD6BCA842669D6B30203FA550E735CB6522EB5F2DFBEk7mF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2002-12-31T18:47:00Z</cp:lastPrinted>
  <dcterms:created xsi:type="dcterms:W3CDTF">2014-03-24T09:35:00Z</dcterms:created>
  <dcterms:modified xsi:type="dcterms:W3CDTF">2002-12-31T18:47:00Z</dcterms:modified>
</cp:coreProperties>
</file>